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52" w:rsidRDefault="00203352" w:rsidP="0020335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03352" w:rsidRPr="00203352" w:rsidRDefault="00203352" w:rsidP="0020335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03352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52" w:rsidRPr="00203352" w:rsidRDefault="00203352" w:rsidP="002033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20335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03352" w:rsidRPr="00203352" w:rsidRDefault="00203352" w:rsidP="002033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20335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203352" w:rsidRPr="00203352" w:rsidRDefault="00203352" w:rsidP="002033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20335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Сургутского</w:t>
      </w:r>
      <w:proofErr w:type="spellEnd"/>
      <w:r w:rsidRPr="0020335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 района</w:t>
      </w:r>
    </w:p>
    <w:p w:rsidR="00203352" w:rsidRPr="00203352" w:rsidRDefault="00203352" w:rsidP="002033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20335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 w:rsidRPr="0020335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203352" w:rsidRPr="00203352" w:rsidRDefault="00203352" w:rsidP="002033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352" w:rsidRPr="00203352" w:rsidRDefault="00203352" w:rsidP="002033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0335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:rsidR="00691FC9" w:rsidRPr="004311F8" w:rsidRDefault="00691FC9" w:rsidP="00203352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691FC9" w:rsidRPr="00203352" w:rsidRDefault="00691FC9" w:rsidP="00691F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311F8">
        <w:rPr>
          <w:rFonts w:ascii="Times New Roman" w:hAnsi="Times New Roman"/>
          <w:sz w:val="27"/>
          <w:szCs w:val="27"/>
        </w:rPr>
        <w:t xml:space="preserve"> </w:t>
      </w:r>
      <w:r w:rsidR="00D14BBA">
        <w:rPr>
          <w:rFonts w:ascii="Times New Roman" w:hAnsi="Times New Roman" w:cs="Times New Roman"/>
          <w:sz w:val="28"/>
          <w:szCs w:val="28"/>
        </w:rPr>
        <w:t>«25</w:t>
      </w:r>
      <w:r w:rsidR="004311F8" w:rsidRPr="00203352">
        <w:rPr>
          <w:rFonts w:ascii="Times New Roman" w:hAnsi="Times New Roman" w:cs="Times New Roman"/>
          <w:sz w:val="28"/>
          <w:szCs w:val="28"/>
        </w:rPr>
        <w:t>»</w:t>
      </w:r>
      <w:r w:rsidR="00D14BB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14BBA" w:rsidRPr="00203352">
        <w:rPr>
          <w:rFonts w:ascii="Times New Roman" w:hAnsi="Times New Roman" w:cs="Times New Roman"/>
          <w:sz w:val="28"/>
          <w:szCs w:val="28"/>
        </w:rPr>
        <w:t xml:space="preserve"> </w:t>
      </w:r>
      <w:r w:rsidRPr="00203352">
        <w:rPr>
          <w:rFonts w:ascii="Times New Roman" w:hAnsi="Times New Roman" w:cs="Times New Roman"/>
          <w:sz w:val="28"/>
          <w:szCs w:val="28"/>
        </w:rPr>
        <w:t>202</w:t>
      </w:r>
      <w:r w:rsidR="002142BC" w:rsidRPr="00203352">
        <w:rPr>
          <w:rFonts w:ascii="Times New Roman" w:hAnsi="Times New Roman" w:cs="Times New Roman"/>
          <w:sz w:val="28"/>
          <w:szCs w:val="28"/>
        </w:rPr>
        <w:t>3</w:t>
      </w:r>
      <w:r w:rsidRPr="0020335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2033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14B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3352">
        <w:rPr>
          <w:rFonts w:ascii="Times New Roman" w:hAnsi="Times New Roman" w:cs="Times New Roman"/>
          <w:sz w:val="28"/>
          <w:szCs w:val="28"/>
        </w:rPr>
        <w:t xml:space="preserve">№ </w:t>
      </w:r>
      <w:r w:rsidR="00D14BBA">
        <w:rPr>
          <w:rFonts w:ascii="Times New Roman" w:hAnsi="Times New Roman" w:cs="Times New Roman"/>
          <w:sz w:val="28"/>
          <w:szCs w:val="28"/>
        </w:rPr>
        <w:t>29</w:t>
      </w:r>
      <w:r w:rsidRPr="0020335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1FC9" w:rsidRPr="00203352" w:rsidRDefault="00691FC9" w:rsidP="00691F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335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691FC9" w:rsidRPr="00203352" w:rsidRDefault="00691FC9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FC9" w:rsidRPr="00203352" w:rsidRDefault="00F744E6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</w:t>
      </w:r>
      <w:r w:rsidR="00691FC9"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</w:t>
      </w:r>
    </w:p>
    <w:p w:rsidR="00691FC9" w:rsidRPr="00203352" w:rsidRDefault="00691FC9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</w:p>
    <w:p w:rsidR="00691FC9" w:rsidRPr="00203352" w:rsidRDefault="00691FC9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Нижнесортымский от 31.03.2021 № 149</w:t>
      </w:r>
    </w:p>
    <w:p w:rsidR="00691FC9" w:rsidRPr="00203352" w:rsidRDefault="00691FC9" w:rsidP="00691FC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FC9" w:rsidRPr="00203352" w:rsidRDefault="00691FC9" w:rsidP="00691FC9">
      <w:pPr>
        <w:pStyle w:val="21"/>
        <w:spacing w:after="0" w:line="240" w:lineRule="atLeast"/>
        <w:ind w:firstLine="851"/>
        <w:jc w:val="both"/>
        <w:rPr>
          <w:color w:val="auto"/>
        </w:rPr>
      </w:pPr>
      <w:r w:rsidRPr="00203352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F744E6" w:rsidRPr="00203352" w:rsidRDefault="00691FC9" w:rsidP="00691FC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3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</w:t>
      </w:r>
      <w:r w:rsidR="006B3719"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</w:t>
      </w:r>
      <w:r w:rsidR="0054195E"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Нижнесортымский от 31</w:t>
      </w:r>
      <w:r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4195E"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54195E"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0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№ 149 </w:t>
      </w:r>
      <w:r w:rsidRPr="002033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335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03352">
        <w:rPr>
          <w:rFonts w:ascii="Times New Roman" w:hAnsi="Times New Roman" w:cs="Times New Roman"/>
          <w:sz w:val="28"/>
          <w:szCs w:val="28"/>
        </w:rPr>
        <w:t>«</w:t>
      </w:r>
      <w:r w:rsidR="002142BC" w:rsidRPr="00203352">
        <w:rPr>
          <w:rFonts w:ascii="Times New Roman" w:eastAsia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</w:t>
      </w:r>
      <w:proofErr w:type="gramEnd"/>
      <w:r w:rsidR="002142BC" w:rsidRPr="0020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42BC" w:rsidRPr="00203352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="002142BC" w:rsidRPr="00203352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площадки, сведения о которых не опубликованы в документах аэронавигационной информации</w:t>
      </w:r>
      <w:r w:rsidR="00A00FA1" w:rsidRPr="00203352">
        <w:rPr>
          <w:rFonts w:ascii="Times New Roman" w:hAnsi="Times New Roman" w:cs="Times New Roman"/>
          <w:sz w:val="28"/>
          <w:szCs w:val="28"/>
        </w:rPr>
        <w:t>»</w:t>
      </w:r>
      <w:r w:rsidRPr="00203352">
        <w:rPr>
          <w:rFonts w:ascii="Times New Roman" w:hAnsi="Times New Roman" w:cs="Times New Roman"/>
          <w:sz w:val="28"/>
          <w:szCs w:val="28"/>
        </w:rPr>
        <w:t xml:space="preserve"> </w:t>
      </w:r>
      <w:r w:rsidR="00F744E6" w:rsidRPr="0020335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44E6" w:rsidRPr="00203352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140FD6" w:rsidRPr="00203352" w:rsidRDefault="008420CD" w:rsidP="0085077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35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56A4A" w:rsidRPr="0020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56A4A" w:rsidRPr="00203352">
        <w:rPr>
          <w:rFonts w:ascii="Times New Roman" w:eastAsia="Times New Roman" w:hAnsi="Times New Roman" w:cs="Times New Roman"/>
          <w:sz w:val="28"/>
          <w:szCs w:val="28"/>
        </w:rPr>
        <w:t>В наименовании</w:t>
      </w:r>
      <w:r w:rsidR="004311F8" w:rsidRPr="002033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6A4A" w:rsidRPr="00203352">
        <w:rPr>
          <w:rFonts w:ascii="Times New Roman" w:eastAsia="Times New Roman" w:hAnsi="Times New Roman" w:cs="Times New Roman"/>
          <w:sz w:val="28"/>
          <w:szCs w:val="28"/>
        </w:rPr>
        <w:t>по тексту постановления</w:t>
      </w:r>
      <w:r w:rsidR="004311F8" w:rsidRPr="00203352">
        <w:rPr>
          <w:rFonts w:ascii="Times New Roman" w:eastAsia="Times New Roman" w:hAnsi="Times New Roman" w:cs="Times New Roman"/>
          <w:sz w:val="28"/>
          <w:szCs w:val="28"/>
        </w:rPr>
        <w:t xml:space="preserve"> и приложения к постановлению</w:t>
      </w:r>
      <w:r w:rsidR="00C56A4A" w:rsidRPr="00203352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C56A4A" w:rsidRPr="00203352">
        <w:rPr>
          <w:rFonts w:ascii="Times New Roman" w:hAnsi="Times New Roman" w:cs="Times New Roman"/>
          <w:sz w:val="28"/>
          <w:szCs w:val="28"/>
        </w:rPr>
        <w:t>«</w:t>
      </w:r>
      <w:r w:rsidR="00621397" w:rsidRPr="00203352">
        <w:rPr>
          <w:rFonts w:ascii="Times New Roman" w:eastAsia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</w:t>
      </w:r>
      <w:proofErr w:type="gramEnd"/>
      <w:r w:rsidR="00621397" w:rsidRPr="0020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1397" w:rsidRPr="00203352">
        <w:rPr>
          <w:rFonts w:ascii="Times New Roman" w:eastAsia="Times New Roman" w:hAnsi="Times New Roman" w:cs="Times New Roman"/>
          <w:sz w:val="28"/>
          <w:szCs w:val="28"/>
        </w:rPr>
        <w:t>не опубликованы в документах аэронавигационной информации</w:t>
      </w:r>
      <w:r w:rsidR="00C56A4A" w:rsidRPr="0020335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36C10" w:rsidRPr="00203352">
        <w:rPr>
          <w:rFonts w:ascii="Times New Roman" w:hAnsi="Times New Roman" w:cs="Times New Roman"/>
          <w:sz w:val="28"/>
          <w:szCs w:val="28"/>
        </w:rPr>
        <w:t>«</w:t>
      </w:r>
      <w:r w:rsidR="00B02883" w:rsidRPr="00203352">
        <w:rPr>
          <w:rFonts w:ascii="Times New Roman" w:eastAsia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236C10" w:rsidRPr="00203352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8D1652" w:rsidRPr="00203352" w:rsidRDefault="00F744E6" w:rsidP="00F6349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35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311F8" w:rsidRPr="002033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33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CD" w:rsidRPr="00203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607" w:rsidRPr="00203352">
        <w:rPr>
          <w:rFonts w:ascii="Times New Roman" w:eastAsia="Times New Roman" w:hAnsi="Times New Roman" w:cs="Times New Roman"/>
          <w:sz w:val="28"/>
          <w:szCs w:val="28"/>
        </w:rPr>
        <w:t xml:space="preserve">Подпункт 1.1. приложения к постановлению </w:t>
      </w:r>
      <w:r w:rsidR="004311F8" w:rsidRPr="00203352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C31607" w:rsidRPr="00203352">
        <w:rPr>
          <w:rFonts w:ascii="Times New Roman" w:eastAsia="Times New Roman" w:hAnsi="Times New Roman" w:cs="Times New Roman"/>
          <w:sz w:val="28"/>
          <w:szCs w:val="28"/>
        </w:rPr>
        <w:t xml:space="preserve"> абзацем вторым следующего содержания:</w:t>
      </w:r>
    </w:p>
    <w:p w:rsidR="00C31607" w:rsidRPr="00203352" w:rsidRDefault="00C31607" w:rsidP="00203352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52">
        <w:rPr>
          <w:rFonts w:ascii="Times New Roman" w:hAnsi="Times New Roman" w:cs="Times New Roman"/>
          <w:sz w:val="28"/>
          <w:szCs w:val="28"/>
        </w:rPr>
        <w:t>«</w:t>
      </w:r>
      <w:r w:rsidR="007B3E76" w:rsidRPr="00203352">
        <w:rPr>
          <w:rFonts w:ascii="Times New Roman" w:hAnsi="Times New Roman" w:cs="Times New Roman"/>
          <w:sz w:val="28"/>
          <w:szCs w:val="28"/>
        </w:rPr>
        <w:t>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="007B3E76" w:rsidRPr="00203352">
        <w:rPr>
          <w:rFonts w:ascii="Times New Roman" w:hAnsi="Times New Roman" w:cs="Times New Roman"/>
          <w:sz w:val="28"/>
          <w:szCs w:val="28"/>
        </w:rPr>
        <w:t>.».</w:t>
      </w:r>
      <w:bookmarkStart w:id="0" w:name="_GoBack"/>
      <w:bookmarkEnd w:id="0"/>
      <w:proofErr w:type="gramEnd"/>
    </w:p>
    <w:p w:rsidR="00EA324A" w:rsidRPr="00203352" w:rsidRDefault="00EA324A" w:rsidP="00EA324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52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A324A" w:rsidRPr="00203352" w:rsidRDefault="00EA324A" w:rsidP="004311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352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4311F8" w:rsidRPr="00203352" w:rsidRDefault="004311F8" w:rsidP="0043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52" w:rsidRDefault="00203352" w:rsidP="0043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52" w:rsidRDefault="00203352" w:rsidP="00431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4A" w:rsidRPr="00203352" w:rsidRDefault="00203352" w:rsidP="004311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EA324A" w:rsidRPr="0020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Е.А.Волошина</w:t>
      </w:r>
    </w:p>
    <w:p w:rsidR="00517E93" w:rsidRPr="00203352" w:rsidRDefault="00517E93" w:rsidP="004311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7E93" w:rsidRPr="00203352" w:rsidSect="000615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04F7"/>
    <w:multiLevelType w:val="hybridMultilevel"/>
    <w:tmpl w:val="4A54D792"/>
    <w:lvl w:ilvl="0" w:tplc="38044652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5A2764E"/>
    <w:multiLevelType w:val="hybridMultilevel"/>
    <w:tmpl w:val="13E46360"/>
    <w:lvl w:ilvl="0" w:tplc="323465E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46C45998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1245D"/>
    <w:multiLevelType w:val="hybridMultilevel"/>
    <w:tmpl w:val="4A54D792"/>
    <w:lvl w:ilvl="0" w:tplc="38044652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0D302F"/>
    <w:multiLevelType w:val="hybridMultilevel"/>
    <w:tmpl w:val="9A8A2AC0"/>
    <w:lvl w:ilvl="0" w:tplc="495A727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0428C2"/>
    <w:multiLevelType w:val="hybridMultilevel"/>
    <w:tmpl w:val="AC466B62"/>
    <w:lvl w:ilvl="0" w:tplc="49D28EF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3E4D6C"/>
    <w:multiLevelType w:val="hybridMultilevel"/>
    <w:tmpl w:val="131C7500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B9E687E"/>
    <w:multiLevelType w:val="hybridMultilevel"/>
    <w:tmpl w:val="296EE8FC"/>
    <w:lvl w:ilvl="0" w:tplc="F916498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AC075DD"/>
    <w:multiLevelType w:val="hybridMultilevel"/>
    <w:tmpl w:val="A88C9A3C"/>
    <w:lvl w:ilvl="0" w:tplc="51D8217E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04"/>
    <w:rsid w:val="0000189E"/>
    <w:rsid w:val="0006155C"/>
    <w:rsid w:val="000A4994"/>
    <w:rsid w:val="000B1125"/>
    <w:rsid w:val="00140FD6"/>
    <w:rsid w:val="00203352"/>
    <w:rsid w:val="002142BC"/>
    <w:rsid w:val="00236C10"/>
    <w:rsid w:val="002646E0"/>
    <w:rsid w:val="004311F8"/>
    <w:rsid w:val="004928CA"/>
    <w:rsid w:val="004A60EF"/>
    <w:rsid w:val="004B2ECE"/>
    <w:rsid w:val="00517E93"/>
    <w:rsid w:val="0054195E"/>
    <w:rsid w:val="00621397"/>
    <w:rsid w:val="00691FC9"/>
    <w:rsid w:val="006B3719"/>
    <w:rsid w:val="006C6981"/>
    <w:rsid w:val="006F2315"/>
    <w:rsid w:val="00786499"/>
    <w:rsid w:val="0079375B"/>
    <w:rsid w:val="007B3E76"/>
    <w:rsid w:val="00814B6C"/>
    <w:rsid w:val="008420CD"/>
    <w:rsid w:val="0085077D"/>
    <w:rsid w:val="008D1652"/>
    <w:rsid w:val="009167BA"/>
    <w:rsid w:val="00925AF6"/>
    <w:rsid w:val="009B1951"/>
    <w:rsid w:val="009E4013"/>
    <w:rsid w:val="00A00FA1"/>
    <w:rsid w:val="00B02883"/>
    <w:rsid w:val="00B64104"/>
    <w:rsid w:val="00BB2E07"/>
    <w:rsid w:val="00BF0701"/>
    <w:rsid w:val="00C31607"/>
    <w:rsid w:val="00C56A4A"/>
    <w:rsid w:val="00C64FEE"/>
    <w:rsid w:val="00CB6D5B"/>
    <w:rsid w:val="00D064B0"/>
    <w:rsid w:val="00D14BBA"/>
    <w:rsid w:val="00EA324A"/>
    <w:rsid w:val="00F50285"/>
    <w:rsid w:val="00F63499"/>
    <w:rsid w:val="00F7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5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91F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40FD6"/>
    <w:rPr>
      <w:rFonts w:ascii="Arial" w:hAnsi="Arial"/>
    </w:rPr>
  </w:style>
  <w:style w:type="paragraph" w:customStyle="1" w:styleId="ConsPlusNormal0">
    <w:name w:val="ConsPlusNormal"/>
    <w:link w:val="ConsPlusNormal"/>
    <w:rsid w:val="00140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FORMATTEXT">
    <w:name w:val=".FORMATTEXT"/>
    <w:uiPriority w:val="99"/>
    <w:rsid w:val="00140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91FC9"/>
    <w:pPr>
      <w:spacing w:after="120" w:line="48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91FC9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6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865E-E326-43F3-9822-8649948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42</cp:revision>
  <cp:lastPrinted>2023-01-24T03:48:00Z</cp:lastPrinted>
  <dcterms:created xsi:type="dcterms:W3CDTF">2021-11-19T07:19:00Z</dcterms:created>
  <dcterms:modified xsi:type="dcterms:W3CDTF">2023-01-25T03:51:00Z</dcterms:modified>
</cp:coreProperties>
</file>