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F8" w:rsidRDefault="00D511F8" w:rsidP="00F36693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36693" w:rsidRPr="00304D84" w:rsidRDefault="00F36693" w:rsidP="00F36693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F36693">
        <w:rPr>
          <w:rFonts w:ascii="Times New Roman" w:eastAsia="Times New Roman" w:hAnsi="Times New Roman" w:cs="Times New Roman"/>
          <w:lang w:eastAsia="ru-RU"/>
        </w:rPr>
        <w:t>Приложение</w:t>
      </w:r>
      <w:r w:rsidRPr="00304D8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36693" w:rsidRPr="00F36693" w:rsidRDefault="00F36693" w:rsidP="00F3669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6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для жителей городских и сельских поселений Сургутского района об организации осенней оздоровительной кампании 2016 года!</w:t>
      </w:r>
    </w:p>
    <w:p w:rsidR="00F36693" w:rsidRPr="00F36693" w:rsidRDefault="00F36693" w:rsidP="00F3669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693" w:rsidRPr="00F36693" w:rsidRDefault="00F36693" w:rsidP="00F3669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F36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 сентября 2016</w:t>
      </w:r>
      <w:r w:rsidRPr="00F3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6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  <w:r w:rsidRPr="00F3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начинается приём заявлений от родителей (законных представителей) на предоставление путёвок в период осенних школьных каникул 2016 года детям в возрасте от 6 до 17 лет (включительно). </w:t>
      </w:r>
    </w:p>
    <w:p w:rsidR="00F36693" w:rsidRPr="00F36693" w:rsidRDefault="00F36693" w:rsidP="00F366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Правом воспользоваться путевкой имеют дети, </w:t>
      </w:r>
      <w:r w:rsidRPr="00F366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проживающие либо имеющие регистрацию на территории Сургутского района.</w:t>
      </w:r>
      <w:r w:rsidRPr="00F366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36693">
        <w:rPr>
          <w:rFonts w:ascii="Times New Roman" w:eastAsia="Calibri" w:hAnsi="Times New Roman" w:cs="Times New Roman"/>
          <w:sz w:val="28"/>
          <w:szCs w:val="28"/>
        </w:rPr>
        <w:t xml:space="preserve">Путевки в загородные оздоровительные лагеря, расположенные за пределами Ханты-Мансийского автономного округа-Югры, предоставляются детям </w:t>
      </w:r>
      <w:r w:rsidRPr="00F36693">
        <w:rPr>
          <w:rFonts w:ascii="Times New Roman" w:eastAsia="Calibri" w:hAnsi="Times New Roman" w:cs="Times New Roman"/>
          <w:b/>
          <w:sz w:val="28"/>
          <w:szCs w:val="28"/>
        </w:rPr>
        <w:t xml:space="preserve">один раз в календарном году, </w:t>
      </w:r>
      <w:r w:rsidRPr="00F36693">
        <w:rPr>
          <w:rFonts w:ascii="Times New Roman" w:eastAsia="Calibri" w:hAnsi="Times New Roman" w:cs="Times New Roman"/>
          <w:sz w:val="28"/>
          <w:szCs w:val="28"/>
        </w:rPr>
        <w:t xml:space="preserve">путевки в лагеря, расположенные на территории округа, предоставляются детям </w:t>
      </w:r>
      <w:r w:rsidRPr="00F36693">
        <w:rPr>
          <w:rFonts w:ascii="Times New Roman" w:eastAsia="Calibri" w:hAnsi="Times New Roman" w:cs="Times New Roman"/>
          <w:b/>
          <w:sz w:val="28"/>
          <w:szCs w:val="28"/>
        </w:rPr>
        <w:t>два раза в календарном году</w:t>
      </w:r>
      <w:r w:rsidRPr="00F366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6693" w:rsidRPr="00F36693" w:rsidRDefault="00F36693" w:rsidP="00F3669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Путёвки </w:t>
      </w:r>
      <w:r w:rsidRPr="00F3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пределы Сургутского района приобретаются за счёт средств бюджета автономного округа, бюджета Сургутского района и</w:t>
      </w:r>
      <w:r w:rsidRPr="00F36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предоставляются бесплатно</w:t>
      </w:r>
      <w:r w:rsidRPr="00F3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Родители (законные представители) оплачивают проезд детей к местам отдыха и оздоровления.</w:t>
      </w:r>
    </w:p>
    <w:p w:rsidR="00F36693" w:rsidRPr="00F36693" w:rsidRDefault="00F36693" w:rsidP="00F3669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693">
        <w:rPr>
          <w:rFonts w:ascii="Times New Roman" w:eastAsia="Calibri" w:hAnsi="Times New Roman" w:cs="Times New Roman"/>
          <w:sz w:val="28"/>
          <w:szCs w:val="28"/>
        </w:rPr>
        <w:t>Путевки предоставляются детям в порядке очередности, сформированной по дате подачи одним из родителей (законным представителем) заявления и пакета документов о предоставлении путевки.</w:t>
      </w:r>
    </w:p>
    <w:p w:rsidR="00F36693" w:rsidRPr="00F36693" w:rsidRDefault="00F36693" w:rsidP="00F36693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693" w:rsidRPr="00F36693" w:rsidRDefault="00F36693" w:rsidP="00F3669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1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3118"/>
        <w:gridCol w:w="1843"/>
        <w:gridCol w:w="1843"/>
      </w:tblGrid>
      <w:tr w:rsidR="00F36693" w:rsidRPr="00F36693" w:rsidTr="00A47735">
        <w:tc>
          <w:tcPr>
            <w:tcW w:w="2865" w:type="dxa"/>
          </w:tcPr>
          <w:p w:rsidR="00F36693" w:rsidRPr="00F36693" w:rsidRDefault="00F36693" w:rsidP="00F366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66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 отдыха</w:t>
            </w:r>
          </w:p>
        </w:tc>
        <w:tc>
          <w:tcPr>
            <w:tcW w:w="3118" w:type="dxa"/>
          </w:tcPr>
          <w:p w:rsidR="00F36693" w:rsidRPr="00F36693" w:rsidRDefault="00F36693" w:rsidP="00F366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66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Смена</w:t>
            </w:r>
          </w:p>
          <w:p w:rsidR="00F36693" w:rsidRPr="00F36693" w:rsidRDefault="00F36693" w:rsidP="00F366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36693" w:rsidRPr="00F36693" w:rsidRDefault="00F36693" w:rsidP="00F3669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3669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(октябрь-ноябрь)</w:t>
            </w:r>
          </w:p>
        </w:tc>
        <w:tc>
          <w:tcPr>
            <w:tcW w:w="1843" w:type="dxa"/>
          </w:tcPr>
          <w:p w:rsidR="00F36693" w:rsidRPr="00F36693" w:rsidRDefault="00F36693" w:rsidP="00F366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66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Способы доставки ребёнка</w:t>
            </w:r>
          </w:p>
        </w:tc>
        <w:tc>
          <w:tcPr>
            <w:tcW w:w="1843" w:type="dxa"/>
          </w:tcPr>
          <w:p w:rsidR="00F36693" w:rsidRPr="00F36693" w:rsidRDefault="00F36693" w:rsidP="00F3669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66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Ориентировочная стоимость проезда (руб.)</w:t>
            </w:r>
          </w:p>
        </w:tc>
      </w:tr>
      <w:tr w:rsidR="00F36693" w:rsidRPr="00F36693" w:rsidTr="00A47735">
        <w:tc>
          <w:tcPr>
            <w:tcW w:w="2865" w:type="dxa"/>
          </w:tcPr>
          <w:p w:rsidR="00F36693" w:rsidRPr="00F36693" w:rsidRDefault="00F36693" w:rsidP="00F3669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66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Православный лагерь</w:t>
            </w:r>
          </w:p>
          <w:p w:rsidR="00F36693" w:rsidRPr="00F36693" w:rsidRDefault="00F36693" w:rsidP="00F3669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66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(г. Тобольск)</w:t>
            </w:r>
          </w:p>
          <w:p w:rsidR="00F36693" w:rsidRPr="00F36693" w:rsidRDefault="00F36693" w:rsidP="00F36693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F36693" w:rsidRPr="00F36693" w:rsidRDefault="00F36693" w:rsidP="00F366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6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дней</w:t>
            </w:r>
          </w:p>
          <w:p w:rsidR="00F36693" w:rsidRPr="00F36693" w:rsidRDefault="00F36693" w:rsidP="00F366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6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(смена –                                   для мальчиков)</w:t>
            </w:r>
          </w:p>
        </w:tc>
        <w:tc>
          <w:tcPr>
            <w:tcW w:w="1843" w:type="dxa"/>
          </w:tcPr>
          <w:p w:rsidR="00F36693" w:rsidRPr="00F36693" w:rsidRDefault="00F36693" w:rsidP="00F366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6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ж/д проезд</w:t>
            </w:r>
          </w:p>
        </w:tc>
        <w:tc>
          <w:tcPr>
            <w:tcW w:w="1843" w:type="dxa"/>
          </w:tcPr>
          <w:p w:rsidR="00F36693" w:rsidRPr="00F36693" w:rsidRDefault="00C41B13" w:rsidP="00F3669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3 300 руб.</w:t>
            </w:r>
          </w:p>
        </w:tc>
      </w:tr>
      <w:tr w:rsidR="00F36693" w:rsidRPr="00F36693" w:rsidTr="00A47735">
        <w:tc>
          <w:tcPr>
            <w:tcW w:w="2865" w:type="dxa"/>
          </w:tcPr>
          <w:p w:rsidR="00F36693" w:rsidRPr="00F36693" w:rsidRDefault="00F36693" w:rsidP="00F3669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66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Загородный лагерь на территории </w:t>
            </w:r>
          </w:p>
          <w:p w:rsidR="00F36693" w:rsidRPr="00F36693" w:rsidRDefault="00F36693" w:rsidP="00F36693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66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ХМАО-Югры</w:t>
            </w:r>
          </w:p>
        </w:tc>
        <w:tc>
          <w:tcPr>
            <w:tcW w:w="3118" w:type="dxa"/>
          </w:tcPr>
          <w:p w:rsidR="00F36693" w:rsidRPr="00F36693" w:rsidRDefault="00F36693" w:rsidP="00F366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6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дней</w:t>
            </w:r>
          </w:p>
          <w:p w:rsidR="00F36693" w:rsidRPr="00F36693" w:rsidRDefault="00F36693" w:rsidP="00F366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6693" w:rsidRPr="00F36693" w:rsidRDefault="00F36693" w:rsidP="00F3669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66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автобус</w:t>
            </w:r>
          </w:p>
        </w:tc>
        <w:tc>
          <w:tcPr>
            <w:tcW w:w="1843" w:type="dxa"/>
          </w:tcPr>
          <w:p w:rsidR="00F36693" w:rsidRPr="00F36693" w:rsidRDefault="00F36693" w:rsidP="00F36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93">
              <w:rPr>
                <w:rFonts w:ascii="Times New Roman" w:hAnsi="Times New Roman" w:cs="Times New Roman"/>
                <w:sz w:val="28"/>
                <w:szCs w:val="28"/>
              </w:rPr>
              <w:t>5 000 руб.</w:t>
            </w:r>
          </w:p>
          <w:p w:rsidR="00F36693" w:rsidRPr="00F36693" w:rsidRDefault="00F36693" w:rsidP="00F36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10801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F36693">
              <w:rPr>
                <w:rFonts w:ascii="Times New Roman" w:hAnsi="Times New Roman" w:cs="Times New Roman"/>
                <w:sz w:val="28"/>
                <w:szCs w:val="28"/>
              </w:rPr>
              <w:t>проезд)</w:t>
            </w:r>
          </w:p>
          <w:p w:rsidR="00F36693" w:rsidRPr="00F36693" w:rsidRDefault="00F36693" w:rsidP="00F36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9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F36693" w:rsidRPr="00F36693" w:rsidRDefault="00F36693" w:rsidP="00F36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693">
              <w:rPr>
                <w:rFonts w:ascii="Times New Roman" w:hAnsi="Times New Roman" w:cs="Times New Roman"/>
                <w:sz w:val="28"/>
                <w:szCs w:val="28"/>
              </w:rPr>
              <w:t>3 7</w:t>
            </w:r>
            <w:r w:rsidR="00F722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36693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  <w:p w:rsidR="00F36693" w:rsidRPr="00F36693" w:rsidRDefault="00F36693" w:rsidP="0031080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66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10801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F36693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31080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66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36693" w:rsidRPr="00F36693" w:rsidRDefault="00F36693" w:rsidP="00F36693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693" w:rsidRPr="00F36693" w:rsidRDefault="00F36693" w:rsidP="00F366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6693" w:rsidRPr="00F36693" w:rsidRDefault="00F36693" w:rsidP="00F366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6693" w:rsidRPr="00F36693" w:rsidRDefault="00F36693" w:rsidP="00F366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6693" w:rsidRPr="00F36693" w:rsidRDefault="00F36693" w:rsidP="00F366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6693" w:rsidRPr="00F36693" w:rsidRDefault="00F36693" w:rsidP="00F366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6693" w:rsidRPr="00F36693" w:rsidRDefault="00F36693" w:rsidP="00F366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6693" w:rsidRPr="00F36693" w:rsidRDefault="00F36693" w:rsidP="00F366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6693" w:rsidRPr="00F36693" w:rsidRDefault="00F36693" w:rsidP="00F366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6693" w:rsidRPr="00F36693" w:rsidRDefault="00F36693" w:rsidP="00F366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6693" w:rsidRPr="00F36693" w:rsidRDefault="00F36693" w:rsidP="00F3669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6693" w:rsidRPr="00F36693" w:rsidRDefault="00F36693" w:rsidP="00F36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6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Обязательный перечень документов для включения в список общей очередности на предоставление путевок детям </w:t>
      </w:r>
    </w:p>
    <w:p w:rsidR="00F36693" w:rsidRPr="00F36693" w:rsidRDefault="00F36693" w:rsidP="00F36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6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возрасте от 6 до 17 лет (включительно</w:t>
      </w:r>
      <w:proofErr w:type="gramStart"/>
      <w:r w:rsidRPr="00F36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),   </w:t>
      </w:r>
      <w:proofErr w:type="gramEnd"/>
      <w:r w:rsidRPr="00F36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проживающим в Сургутском районе</w:t>
      </w:r>
    </w:p>
    <w:p w:rsidR="00F36693" w:rsidRPr="00F36693" w:rsidRDefault="00F36693" w:rsidP="00F36693">
      <w:pPr>
        <w:tabs>
          <w:tab w:val="num" w:pos="-180"/>
        </w:tabs>
        <w:spacing w:after="0" w:line="240" w:lineRule="auto"/>
        <w:jc w:val="both"/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</w:pPr>
    </w:p>
    <w:p w:rsidR="00F36693" w:rsidRPr="00F36693" w:rsidRDefault="00F36693" w:rsidP="00F36693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693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>1.  Оригинал документа, удостоверяющего личность р</w:t>
      </w:r>
      <w:r w:rsidRPr="00F3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одителя (законного представителя) и копия.</w:t>
      </w:r>
    </w:p>
    <w:p w:rsidR="00F36693" w:rsidRPr="00F36693" w:rsidRDefault="00F36693" w:rsidP="00F36693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693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>2. Оригинал документа, удостоверяющего личность ребенка (паспорт или</w:t>
      </w:r>
      <w:r w:rsidRPr="00F3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свидетельство о рождении) и копия.</w:t>
      </w:r>
      <w:r w:rsidRPr="00F36693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> </w:t>
      </w:r>
    </w:p>
    <w:p w:rsidR="00F36693" w:rsidRPr="00F36693" w:rsidRDefault="00F36693" w:rsidP="00F36693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Документ, подтверждающий родство ребенка и родителя в случае разных фамилий (свидетельство о рождении ребенка, постановление администрации Сургутского района об установлении опеки и попечительства, решение органа опеки и попечительства об установлении опеки или попечительства, свидетельство о заключении /расторжении брака, свидетельство о перемене имени) </w:t>
      </w:r>
      <w:r w:rsidRPr="00F366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 необходимости</w:t>
      </w:r>
      <w:r w:rsidRPr="00F3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6693" w:rsidRPr="00F36693" w:rsidRDefault="00F36693" w:rsidP="00F36693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36693">
        <w:rPr>
          <w:rFonts w:ascii="Times New Roman" w:eastAsia="Verdana" w:hAnsi="Times New Roman" w:cs="Times New Roman"/>
          <w:color w:val="000000"/>
          <w:sz w:val="28"/>
          <w:szCs w:val="28"/>
          <w:lang w:eastAsia="ru-RU"/>
        </w:rPr>
        <w:t>4.  </w:t>
      </w:r>
      <w:hyperlink r:id="rId4" w:tgtFrame="_blank" w:tooltip="Скачать" w:history="1">
        <w:r w:rsidRPr="00F366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Медицинская справка</w:t>
        </w:r>
      </w:hyperlink>
      <w:r w:rsidRPr="00F3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состоянии здоровья ребенка </w:t>
      </w:r>
      <w:r w:rsidRPr="00F366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 079/у</w:t>
      </w:r>
      <w:r w:rsidRPr="00F3669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36693" w:rsidRPr="00F36693" w:rsidRDefault="00F36693" w:rsidP="00F36693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Нотариально удостоверенная доверенность или доверенность, написанная собственноручно заявителем (в случае, если заявление оформляется представителем заявителя).</w:t>
      </w:r>
    </w:p>
    <w:p w:rsidR="00F36693" w:rsidRPr="00F36693" w:rsidRDefault="00F36693" w:rsidP="00F36693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36693" w:rsidRPr="00F36693" w:rsidRDefault="00F36693" w:rsidP="00F36693">
      <w:pPr>
        <w:tabs>
          <w:tab w:val="num" w:pos="-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6693" w:rsidRPr="00F36693" w:rsidRDefault="00F36693" w:rsidP="00F36693">
      <w:pPr>
        <w:tabs>
          <w:tab w:val="num" w:pos="-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6693" w:rsidRPr="00F36693" w:rsidRDefault="00F36693" w:rsidP="00F36693">
      <w:pPr>
        <w:tabs>
          <w:tab w:val="num" w:pos="-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6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документов, предоставляемых заявителем</w:t>
      </w:r>
    </w:p>
    <w:p w:rsidR="00F36693" w:rsidRPr="00F36693" w:rsidRDefault="00F36693" w:rsidP="00F36693">
      <w:pPr>
        <w:tabs>
          <w:tab w:val="num" w:pos="-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6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собственной инициативе:</w:t>
      </w:r>
    </w:p>
    <w:p w:rsidR="00F36693" w:rsidRPr="00F36693" w:rsidRDefault="00F36693" w:rsidP="00F36693">
      <w:pPr>
        <w:tabs>
          <w:tab w:val="num" w:pos="-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6693" w:rsidRPr="00F36693" w:rsidRDefault="00F36693" w:rsidP="00F36693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Копия документа, подтверждающего регистрацию ребенка по месту                жительства (пребывания) на территории Сургутского района (регистрация к свидетельству о рождении, прописка в паспорте, справка с места с жительства).</w:t>
      </w:r>
    </w:p>
    <w:p w:rsidR="00F36693" w:rsidRPr="00F36693" w:rsidRDefault="00F36693" w:rsidP="00F36693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3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Копия удостоверения многодетной семьи или</w:t>
      </w:r>
      <w:r w:rsidRPr="00F36693">
        <w:rPr>
          <w:rFonts w:ascii="Times New Roman" w:eastAsia="Calibri" w:hAnsi="Times New Roman" w:cs="Times New Roman"/>
          <w:sz w:val="28"/>
          <w:szCs w:val="28"/>
        </w:rPr>
        <w:t xml:space="preserve"> копия справки о признании семьи многодетной.</w:t>
      </w:r>
    </w:p>
    <w:p w:rsidR="00F36693" w:rsidRPr="00F36693" w:rsidRDefault="00F36693" w:rsidP="00F3669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Копия ИНН одного из родителей.</w:t>
      </w:r>
    </w:p>
    <w:p w:rsidR="00F36693" w:rsidRPr="00F36693" w:rsidRDefault="00F36693" w:rsidP="00F36693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36693" w:rsidRPr="00F36693" w:rsidRDefault="00F36693" w:rsidP="00F366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36693" w:rsidRPr="00F36693" w:rsidRDefault="00F36693" w:rsidP="00F366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36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Заявления принимаются только при наличии полного пакета документов!!!</w:t>
      </w:r>
    </w:p>
    <w:p w:rsidR="00F36693" w:rsidRPr="00F36693" w:rsidRDefault="00F36693" w:rsidP="00F3669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</w:pPr>
    </w:p>
    <w:p w:rsidR="00F36693" w:rsidRPr="00F36693" w:rsidRDefault="00F36693" w:rsidP="00F3669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6693" w:rsidRPr="00F36693" w:rsidRDefault="00F36693" w:rsidP="00F3669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Дополнительную информацию можно получить по телефонам                </w:t>
      </w:r>
      <w:proofErr w:type="gramStart"/>
      <w:r w:rsidRPr="00F3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36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gramEnd"/>
      <w:r w:rsidRPr="00F366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горячей» линии</w:t>
      </w:r>
      <w:r w:rsidRPr="00F3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(3462) 52-60-91; 52-91-24 и на приеме у специалиста департамента образования и молодежной политики администрации Сургутского района по адресу</w:t>
      </w:r>
      <w:r w:rsidRPr="00F366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36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Сургут</w:t>
      </w:r>
      <w:r w:rsidRPr="00F3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6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Бажова, д. 16, каб. 324</w:t>
      </w:r>
      <w:r w:rsidRPr="00F36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3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 – пятница с 9.00 час. до 17.00 </w:t>
      </w:r>
      <w:proofErr w:type="gramStart"/>
      <w:r w:rsidRPr="00F366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час.;</w:t>
      </w:r>
      <w:proofErr w:type="gramEnd"/>
      <w:r w:rsidRPr="00F3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обед с 13.00 часов до 14.00 часов).</w:t>
      </w:r>
    </w:p>
    <w:sectPr w:rsidR="00F36693" w:rsidRPr="00F36693" w:rsidSect="008F2B1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C7"/>
    <w:rsid w:val="001368DB"/>
    <w:rsid w:val="002A22D6"/>
    <w:rsid w:val="00304D84"/>
    <w:rsid w:val="00310801"/>
    <w:rsid w:val="004413FC"/>
    <w:rsid w:val="00483F99"/>
    <w:rsid w:val="004D5F31"/>
    <w:rsid w:val="00511C75"/>
    <w:rsid w:val="005315E2"/>
    <w:rsid w:val="006769C7"/>
    <w:rsid w:val="00804DA2"/>
    <w:rsid w:val="008C020D"/>
    <w:rsid w:val="008F2B11"/>
    <w:rsid w:val="00A27622"/>
    <w:rsid w:val="00A61A65"/>
    <w:rsid w:val="00AA473A"/>
    <w:rsid w:val="00B210B6"/>
    <w:rsid w:val="00BA6508"/>
    <w:rsid w:val="00C27F84"/>
    <w:rsid w:val="00C41B13"/>
    <w:rsid w:val="00C8050B"/>
    <w:rsid w:val="00CA3FCF"/>
    <w:rsid w:val="00D511F8"/>
    <w:rsid w:val="00DF0B6E"/>
    <w:rsid w:val="00F36693"/>
    <w:rsid w:val="00F43AF4"/>
    <w:rsid w:val="00F64588"/>
    <w:rsid w:val="00F72284"/>
    <w:rsid w:val="00FA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59E7A-4DF8-4C86-A3DD-1FA98121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F0B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F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83F9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1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1C7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8050B"/>
    <w:rPr>
      <w:color w:val="0563C1" w:themeColor="hyperlink"/>
      <w:u w:val="single"/>
    </w:rPr>
  </w:style>
  <w:style w:type="table" w:customStyle="1" w:styleId="11">
    <w:name w:val="Сетка таблицы11"/>
    <w:basedOn w:val="a1"/>
    <w:next w:val="a3"/>
    <w:uiPriority w:val="59"/>
    <w:rsid w:val="00F3669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surgut.ru/doc_download.php?id=120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Сургутский район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Таркова Елена Александровна</dc:creator>
  <cp:keywords/>
  <dc:description/>
  <cp:lastModifiedBy>Колесник Оксана Валерьевна</cp:lastModifiedBy>
  <cp:revision>31</cp:revision>
  <cp:lastPrinted>2016-05-13T04:14:00Z</cp:lastPrinted>
  <dcterms:created xsi:type="dcterms:W3CDTF">2016-01-25T12:22:00Z</dcterms:created>
  <dcterms:modified xsi:type="dcterms:W3CDTF">2016-08-23T08:59:00Z</dcterms:modified>
</cp:coreProperties>
</file>